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11" w:rsidRPr="00F81F11" w:rsidRDefault="00F81F11" w:rsidP="00F8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1F1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  <w:t>Transition Portfolio Checklist: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A copy of my latest report card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My high school transcripts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Recent standardized test scores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Copy of my most recent I.E.P.</w:t>
      </w:r>
    </w:p>
    <w:p w:rsidR="00F81F11" w:rsidRPr="00F81F11" w:rsidRDefault="00F81F11" w:rsidP="00F81F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Copy of my most recent Special Education Evaluation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Copies of any awards/prizes, school-and community-related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Up-to-date assessments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Assignments and test results I am proud of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My resume</w:t>
      </w:r>
    </w:p>
    <w:p w:rsidR="00F81F11" w:rsidRPr="00F81F11" w:rsidRDefault="00F81F11" w:rsidP="00F81F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My cover letter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References list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Letters of recommendation from teachers, coaches, counselors, service providers, and others in the community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Information about my volunteer activities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Information about my work experience activities (school- and community-based)</w:t>
      </w:r>
    </w:p>
    <w:p w:rsidR="00F81F11" w:rsidRPr="00F81F11" w:rsidRDefault="00F81F11" w:rsidP="00F8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1F11" w:rsidRPr="00F81F11" w:rsidRDefault="00F81F11" w:rsidP="00F81F1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Information about my goals, learning, and career plans</w:t>
      </w:r>
      <w:bookmarkStart w:id="0" w:name="_GoBack"/>
      <w:bookmarkEnd w:id="0"/>
    </w:p>
    <w:p w:rsidR="00DA18C8" w:rsidRPr="00F81F11" w:rsidRDefault="00F81F11" w:rsidP="00F81F11">
      <w:pPr>
        <w:ind w:left="360"/>
        <w:rPr>
          <w:rFonts w:ascii="Times New Roman" w:hAnsi="Times New Roman" w:cs="Times New Roman"/>
          <w:sz w:val="24"/>
        </w:rPr>
      </w:pPr>
      <w:r w:rsidRPr="00F81F11">
        <w:rPr>
          <w:rFonts w:ascii="Times New Roman" w:eastAsia="Times New Roman" w:hAnsi="Times New Roman" w:cs="Times New Roman"/>
          <w:sz w:val="28"/>
          <w:szCs w:val="24"/>
        </w:rPr>
        <w:br/>
      </w:r>
      <w:r w:rsidRPr="00F81F11">
        <w:rPr>
          <w:rFonts w:ascii="Times New Roman" w:eastAsia="Times New Roman" w:hAnsi="Times New Roman" w:cs="Times New Roman"/>
          <w:sz w:val="28"/>
          <w:szCs w:val="24"/>
        </w:rPr>
        <w:br/>
      </w:r>
      <w:r w:rsidRPr="00F81F11">
        <w:rPr>
          <w:rFonts w:ascii="Times New Roman" w:eastAsia="Times New Roman" w:hAnsi="Times New Roman" w:cs="Times New Roman"/>
          <w:color w:val="000000"/>
          <w:sz w:val="24"/>
          <w:szCs w:val="23"/>
        </w:rPr>
        <w:t>NOTE: Ensure all information is maintained in a binder/folder or other well organized manner for easy access and shared. It is recommended that all relevant documents be scanned and uploaded electronically for easy email access and sharing.</w:t>
      </w:r>
    </w:p>
    <w:sectPr w:rsidR="00DA18C8" w:rsidRPr="00F8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2B9"/>
    <w:multiLevelType w:val="multilevel"/>
    <w:tmpl w:val="5EB2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34F88"/>
    <w:multiLevelType w:val="multilevel"/>
    <w:tmpl w:val="A6B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E49FC"/>
    <w:multiLevelType w:val="multilevel"/>
    <w:tmpl w:val="1D3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D5A28"/>
    <w:multiLevelType w:val="multilevel"/>
    <w:tmpl w:val="DD7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47DA5"/>
    <w:multiLevelType w:val="multilevel"/>
    <w:tmpl w:val="E204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C3448"/>
    <w:multiLevelType w:val="multilevel"/>
    <w:tmpl w:val="B3D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418F2"/>
    <w:multiLevelType w:val="multilevel"/>
    <w:tmpl w:val="73EEE4A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B5105"/>
    <w:multiLevelType w:val="hybridMultilevel"/>
    <w:tmpl w:val="CBF2A7CE"/>
    <w:lvl w:ilvl="0" w:tplc="725223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23A82"/>
    <w:multiLevelType w:val="multilevel"/>
    <w:tmpl w:val="873C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D03E2"/>
    <w:multiLevelType w:val="multilevel"/>
    <w:tmpl w:val="2F56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6380E"/>
    <w:multiLevelType w:val="multilevel"/>
    <w:tmpl w:val="72B4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F5F6E"/>
    <w:multiLevelType w:val="multilevel"/>
    <w:tmpl w:val="9CA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44CFA"/>
    <w:multiLevelType w:val="multilevel"/>
    <w:tmpl w:val="BE48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03A1E"/>
    <w:multiLevelType w:val="multilevel"/>
    <w:tmpl w:val="B04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1"/>
    <w:rsid w:val="00DA18C8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baierl_alexandra</dc:creator>
  <cp:lastModifiedBy>baierl_alexandra</cp:lastModifiedBy>
  <cp:revision>1</cp:revision>
  <dcterms:created xsi:type="dcterms:W3CDTF">2014-12-05T18:39:00Z</dcterms:created>
  <dcterms:modified xsi:type="dcterms:W3CDTF">2014-12-05T18:42:00Z</dcterms:modified>
</cp:coreProperties>
</file>